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A61A" w14:textId="1C223081" w:rsidR="00E43F72" w:rsidRDefault="00D30342" w:rsidP="00D30342">
      <w:pPr>
        <w:jc w:val="center"/>
      </w:pPr>
      <w:r>
        <w:rPr>
          <w:noProof/>
        </w:rPr>
        <w:drawing>
          <wp:inline distT="0" distB="0" distL="0" distR="0" wp14:anchorId="15BE476C" wp14:editId="41D1792B">
            <wp:extent cx="5944235" cy="358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4C082" w14:textId="0FA2E281" w:rsidR="00D30342" w:rsidRPr="00D30342" w:rsidRDefault="00D30342" w:rsidP="00D30342">
      <w:pPr>
        <w:jc w:val="center"/>
        <w:rPr>
          <w:b/>
          <w:bCs/>
          <w:sz w:val="24"/>
          <w:szCs w:val="24"/>
        </w:rPr>
      </w:pPr>
      <w:r w:rsidRPr="00D30342">
        <w:rPr>
          <w:b/>
          <w:bCs/>
          <w:sz w:val="24"/>
          <w:szCs w:val="24"/>
        </w:rPr>
        <w:t xml:space="preserve">Прайс-лист на </w:t>
      </w:r>
      <w:r>
        <w:rPr>
          <w:b/>
          <w:bCs/>
          <w:sz w:val="24"/>
          <w:szCs w:val="24"/>
        </w:rPr>
        <w:t>Шелковицу</w:t>
      </w:r>
      <w:r w:rsidRPr="00D30342">
        <w:rPr>
          <w:b/>
          <w:bCs/>
          <w:sz w:val="24"/>
          <w:szCs w:val="24"/>
        </w:rPr>
        <w:t xml:space="preserve"> на 1</w:t>
      </w:r>
      <w:r w:rsidR="00FA69E9">
        <w:rPr>
          <w:b/>
          <w:bCs/>
          <w:sz w:val="24"/>
          <w:szCs w:val="24"/>
        </w:rPr>
        <w:t>2</w:t>
      </w:r>
      <w:r w:rsidRPr="00D30342">
        <w:rPr>
          <w:b/>
          <w:bCs/>
          <w:sz w:val="24"/>
          <w:szCs w:val="24"/>
        </w:rPr>
        <w:t>.04.202</w:t>
      </w:r>
      <w:r w:rsidR="00F87732">
        <w:rPr>
          <w:b/>
          <w:bCs/>
          <w:sz w:val="24"/>
          <w:szCs w:val="24"/>
        </w:rPr>
        <w:t>3</w:t>
      </w:r>
    </w:p>
    <w:p w14:paraId="501EF42F" w14:textId="040A2601" w:rsidR="00E43F72" w:rsidRPr="00D30342" w:rsidRDefault="00D30342" w:rsidP="00D30342">
      <w:pPr>
        <w:jc w:val="center"/>
        <w:rPr>
          <w:b/>
          <w:bCs/>
          <w:sz w:val="24"/>
          <w:szCs w:val="24"/>
        </w:rPr>
      </w:pPr>
      <w:r w:rsidRPr="00D30342">
        <w:rPr>
          <w:b/>
          <w:bCs/>
          <w:sz w:val="24"/>
          <w:szCs w:val="24"/>
        </w:rPr>
        <w:t>Цены могут отличаться по всем вопросам по тел.8-(4932)45-37-25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835"/>
        <w:gridCol w:w="1276"/>
        <w:gridCol w:w="1276"/>
        <w:gridCol w:w="1276"/>
      </w:tblGrid>
      <w:tr w:rsidR="00D30342" w:rsidRPr="00FB01F3" w14:paraId="75E88E88" w14:textId="5B749552" w:rsidTr="00D30342">
        <w:tc>
          <w:tcPr>
            <w:tcW w:w="2093" w:type="dxa"/>
          </w:tcPr>
          <w:p w14:paraId="4E8A9D85" w14:textId="77777777" w:rsidR="00D30342" w:rsidRPr="00FB01F3" w:rsidRDefault="00D30342" w:rsidP="00FB01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Фото</w:t>
            </w:r>
          </w:p>
        </w:tc>
        <w:tc>
          <w:tcPr>
            <w:tcW w:w="1984" w:type="dxa"/>
          </w:tcPr>
          <w:p w14:paraId="36C9C71E" w14:textId="2F41ED21" w:rsidR="00D30342" w:rsidRPr="00FB01F3" w:rsidRDefault="00D30342" w:rsidP="00FB01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14:paraId="7590629B" w14:textId="75660317" w:rsidR="00D30342" w:rsidRDefault="00D30342" w:rsidP="00FB01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</w:tcPr>
          <w:p w14:paraId="5BEB7357" w14:textId="77777777" w:rsidR="00D30342" w:rsidRDefault="00D30342" w:rsidP="00FB01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Размер</w:t>
            </w:r>
          </w:p>
          <w:p w14:paraId="4611F4C0" w14:textId="60F4757D" w:rsidR="00D30342" w:rsidRDefault="00D30342" w:rsidP="00FB01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горшка</w:t>
            </w:r>
          </w:p>
        </w:tc>
        <w:tc>
          <w:tcPr>
            <w:tcW w:w="1276" w:type="dxa"/>
          </w:tcPr>
          <w:p w14:paraId="7E508131" w14:textId="38A4BB12" w:rsidR="00D30342" w:rsidRDefault="00D30342" w:rsidP="00FB01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Цена</w:t>
            </w:r>
          </w:p>
        </w:tc>
        <w:tc>
          <w:tcPr>
            <w:tcW w:w="1276" w:type="dxa"/>
          </w:tcPr>
          <w:p w14:paraId="5002FB94" w14:textId="77777777" w:rsidR="00D30342" w:rsidRDefault="00D30342" w:rsidP="00FB01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Заказ</w:t>
            </w:r>
          </w:p>
          <w:p w14:paraId="22915C9B" w14:textId="368B6DAE" w:rsidR="00D30342" w:rsidRDefault="00D30342" w:rsidP="00FB01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шт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30342" w:rsidRPr="00E43F72" w14:paraId="03FF3091" w14:textId="3D9A7CC7" w:rsidTr="00D30342">
        <w:tc>
          <w:tcPr>
            <w:tcW w:w="2093" w:type="dxa"/>
          </w:tcPr>
          <w:p w14:paraId="75B0DFEE" w14:textId="77777777" w:rsidR="00D30342" w:rsidRPr="00E43F72" w:rsidRDefault="00D30342" w:rsidP="00FB01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B8580" wp14:editId="5624A69D">
                  <wp:extent cx="1245870" cy="1318437"/>
                  <wp:effectExtent l="0" t="0" r="0" b="0"/>
                  <wp:docPr id="3" name="Рисунок 1" descr="C:\Users\яна\Desktop\2017 год работа\Плодовые растения 2017 год\шелковица\Фото\шелковица бе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Desktop\2017 год работа\Плодовые растения 2017 год\шелковица\Фото\шелковица бе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68" cy="13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DF71A8D" w14:textId="77777777" w:rsidR="00D30342" w:rsidRPr="009112BF" w:rsidRDefault="00D30342" w:rsidP="009112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12BF">
              <w:rPr>
                <w:rFonts w:ascii="Arial" w:hAnsi="Arial" w:cs="Arial"/>
                <w:b/>
                <w:sz w:val="28"/>
                <w:szCs w:val="28"/>
              </w:rPr>
              <w:t>Шелковица белая</w:t>
            </w:r>
          </w:p>
          <w:p w14:paraId="5BC25190" w14:textId="77777777" w:rsidR="00D30342" w:rsidRPr="009112BF" w:rsidRDefault="00D30342" w:rsidP="009112B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BFDFF2" w14:textId="43E8F2B1" w:rsidR="00D30342" w:rsidRPr="009112BF" w:rsidRDefault="00D30342" w:rsidP="009112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CD5510" w14:textId="5AB35228" w:rsidR="00D30342" w:rsidRDefault="00D30342" w:rsidP="009112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12BF">
              <w:rPr>
                <w:rFonts w:ascii="Arial" w:hAnsi="Arial" w:cs="Arial"/>
                <w:sz w:val="28"/>
                <w:szCs w:val="28"/>
              </w:rPr>
              <w:t xml:space="preserve">Дерево до 20 м </w:t>
            </w:r>
            <w:proofErr w:type="gramStart"/>
            <w:r w:rsidRPr="009112BF">
              <w:rPr>
                <w:rFonts w:ascii="Arial" w:hAnsi="Arial" w:cs="Arial"/>
                <w:sz w:val="28"/>
                <w:szCs w:val="28"/>
              </w:rPr>
              <w:t>высотой Довольно</w:t>
            </w:r>
            <w:proofErr w:type="gramEnd"/>
            <w:r w:rsidRPr="009112BF">
              <w:rPr>
                <w:rFonts w:ascii="Arial" w:hAnsi="Arial" w:cs="Arial"/>
                <w:sz w:val="28"/>
                <w:szCs w:val="28"/>
              </w:rPr>
              <w:t xml:space="preserve"> декоративны соплодия — сладкие, съедобные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9112BF">
              <w:rPr>
                <w:rFonts w:ascii="Arial" w:hAnsi="Arial" w:cs="Arial"/>
                <w:sz w:val="28"/>
                <w:szCs w:val="28"/>
              </w:rPr>
              <w:t xml:space="preserve"> морозостойка, выдерживает понижение температуры до —30°С.</w:t>
            </w:r>
          </w:p>
        </w:tc>
        <w:tc>
          <w:tcPr>
            <w:tcW w:w="1276" w:type="dxa"/>
          </w:tcPr>
          <w:p w14:paraId="77BCCDAA" w14:textId="7D1B34B2" w:rsidR="00D30342" w:rsidRDefault="00D30342" w:rsidP="00911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С-0.3</w:t>
            </w:r>
          </w:p>
        </w:tc>
        <w:tc>
          <w:tcPr>
            <w:tcW w:w="1276" w:type="dxa"/>
          </w:tcPr>
          <w:p w14:paraId="50F084C0" w14:textId="06ADBA22" w:rsidR="00D30342" w:rsidRDefault="00D30342" w:rsidP="00911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530-00</w:t>
            </w:r>
          </w:p>
        </w:tc>
        <w:tc>
          <w:tcPr>
            <w:tcW w:w="1276" w:type="dxa"/>
          </w:tcPr>
          <w:p w14:paraId="6AB1A94B" w14:textId="71792E42" w:rsidR="00D30342" w:rsidRDefault="00D30342" w:rsidP="00911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0342" w:rsidRPr="00E43F72" w14:paraId="15B8C4B8" w14:textId="3CB89BA1" w:rsidTr="00D30342">
        <w:tc>
          <w:tcPr>
            <w:tcW w:w="2093" w:type="dxa"/>
          </w:tcPr>
          <w:p w14:paraId="6FF6E27F" w14:textId="77777777" w:rsidR="00D30342" w:rsidRPr="00E43F72" w:rsidRDefault="00D30342" w:rsidP="0098593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598CF" wp14:editId="05D84403">
                  <wp:extent cx="1235075" cy="1339702"/>
                  <wp:effectExtent l="0" t="0" r="0" b="0"/>
                  <wp:docPr id="4" name="Рисунок 2" descr="C:\Users\яна\Desktop\2017 год работа\Плодовые растения 2017 год\шелковица\Фото\Шелковица ч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яна\Desktop\2017 год работа\Плодовые растения 2017 год\шелковица\Фото\Шелковица ч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07" cy="134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D1508E2" w14:textId="77777777" w:rsidR="00D30342" w:rsidRPr="009112BF" w:rsidRDefault="00D30342" w:rsidP="00DF13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12BF">
              <w:rPr>
                <w:rFonts w:ascii="Arial" w:hAnsi="Arial" w:cs="Arial"/>
                <w:b/>
                <w:sz w:val="28"/>
                <w:szCs w:val="28"/>
              </w:rPr>
              <w:t>Шелковица черная</w:t>
            </w:r>
          </w:p>
          <w:p w14:paraId="0B02B573" w14:textId="77777777" w:rsidR="00D30342" w:rsidRPr="009112BF" w:rsidRDefault="00D30342" w:rsidP="00DF13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1F7AD1C" w14:textId="5C54303F" w:rsidR="00D30342" w:rsidRPr="009112BF" w:rsidRDefault="00D30342" w:rsidP="009112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F10D9C" w14:textId="24CBC8D0" w:rsidR="00D30342" w:rsidRDefault="00D30342" w:rsidP="00DF13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12BF">
              <w:rPr>
                <w:rFonts w:ascii="Arial" w:hAnsi="Arial" w:cs="Arial"/>
                <w:sz w:val="28"/>
                <w:szCs w:val="28"/>
              </w:rPr>
              <w:t>Дерево до 15 м высотой, с широкой, раскидистой кроной.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12BF">
              <w:rPr>
                <w:rFonts w:ascii="Arial" w:hAnsi="Arial" w:cs="Arial"/>
                <w:sz w:val="28"/>
                <w:szCs w:val="28"/>
              </w:rPr>
              <w:t>Плоды крупные (до 3 см), черные, сладковато-кислые, сочные, очень вкусные.</w:t>
            </w:r>
          </w:p>
        </w:tc>
        <w:tc>
          <w:tcPr>
            <w:tcW w:w="1276" w:type="dxa"/>
          </w:tcPr>
          <w:p w14:paraId="046A7F24" w14:textId="5F833EDD" w:rsidR="00D30342" w:rsidRDefault="00D30342" w:rsidP="00DF13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С-0.3</w:t>
            </w:r>
          </w:p>
        </w:tc>
        <w:tc>
          <w:tcPr>
            <w:tcW w:w="1276" w:type="dxa"/>
          </w:tcPr>
          <w:p w14:paraId="403C2422" w14:textId="0BD8B89B" w:rsidR="00D30342" w:rsidRDefault="00D30342" w:rsidP="00DF13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530-00</w:t>
            </w:r>
          </w:p>
        </w:tc>
        <w:tc>
          <w:tcPr>
            <w:tcW w:w="1276" w:type="dxa"/>
          </w:tcPr>
          <w:p w14:paraId="11375339" w14:textId="36218D72" w:rsidR="00D30342" w:rsidRDefault="00D30342" w:rsidP="00DF13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D4A42F" w14:textId="77777777" w:rsidR="00E43F72" w:rsidRDefault="00E43F72"/>
    <w:sectPr w:rsidR="00E43F72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72"/>
    <w:rsid w:val="00301BEA"/>
    <w:rsid w:val="00375104"/>
    <w:rsid w:val="00425695"/>
    <w:rsid w:val="006A52FC"/>
    <w:rsid w:val="006D696D"/>
    <w:rsid w:val="007D2A0A"/>
    <w:rsid w:val="009112BF"/>
    <w:rsid w:val="0098593F"/>
    <w:rsid w:val="00B15A13"/>
    <w:rsid w:val="00CE61DB"/>
    <w:rsid w:val="00D045D5"/>
    <w:rsid w:val="00D30342"/>
    <w:rsid w:val="00DF1354"/>
    <w:rsid w:val="00DF20CD"/>
    <w:rsid w:val="00E43F72"/>
    <w:rsid w:val="00F87732"/>
    <w:rsid w:val="00FA69E9"/>
    <w:rsid w:val="00FB01F3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8916"/>
  <w15:docId w15:val="{34EC760B-8FD0-4DAB-85AB-637BAFF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HP</cp:lastModifiedBy>
  <cp:revision>4</cp:revision>
  <dcterms:created xsi:type="dcterms:W3CDTF">2022-01-12T08:10:00Z</dcterms:created>
  <dcterms:modified xsi:type="dcterms:W3CDTF">2022-12-22T06:59:00Z</dcterms:modified>
</cp:coreProperties>
</file>